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52"/>
        <w:gridCol w:w="6795"/>
        <w:gridCol w:w="1725"/>
      </w:tblGrid>
      <w:tr w:rsidR="00930D86" w14:paraId="0BC120F6" w14:textId="77777777" w:rsidTr="00D92CCC">
        <w:trPr>
          <w:trHeight w:val="2000"/>
        </w:trPr>
        <w:tc>
          <w:tcPr>
            <w:tcW w:w="2152" w:type="dxa"/>
            <w:shd w:val="clear" w:color="auto" w:fill="auto"/>
          </w:tcPr>
          <w:p w14:paraId="0EAB8E79" w14:textId="77777777" w:rsidR="00930D86" w:rsidRDefault="00930D86" w:rsidP="00D92CCC">
            <w:r>
              <w:rPr>
                <w:noProof/>
              </w:rPr>
              <w:drawing>
                <wp:inline distT="0" distB="0" distL="0" distR="0" wp14:anchorId="06C2EF78" wp14:editId="7F697900">
                  <wp:extent cx="1246402" cy="1277204"/>
                  <wp:effectExtent l="0" t="0" r="0" b="0"/>
                  <wp:docPr id="8" name="image1.png" descr="untitled%20folder/Bad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ntitled%20folder/Badge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02" cy="1277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shd w:val="clear" w:color="auto" w:fill="auto"/>
          </w:tcPr>
          <w:p w14:paraId="66857B3E" w14:textId="77777777" w:rsidR="00930D86" w:rsidRDefault="00930D86" w:rsidP="00D92CCC">
            <w:pPr>
              <w:jc w:val="center"/>
              <w:rPr>
                <w:rFonts w:ascii="Open Sans" w:eastAsia="Open Sans" w:hAnsi="Open Sans" w:cs="Open Sans"/>
                <w:b/>
                <w:color w:val="204B9C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noProof/>
                <w:color w:val="204B9C"/>
                <w:sz w:val="22"/>
                <w:szCs w:val="22"/>
              </w:rPr>
              <w:drawing>
                <wp:inline distT="0" distB="0" distL="0" distR="0" wp14:anchorId="0C53F95D" wp14:editId="0C922680">
                  <wp:extent cx="4059231" cy="1250099"/>
                  <wp:effectExtent l="0" t="0" r="0" b="0"/>
                  <wp:docPr id="10" name="image3.png" descr="Screen%20Shot%202017-09-09%20at%2013.55.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Screen%20Shot%202017-09-09%20at%2013.55.5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231" cy="12500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shd w:val="clear" w:color="auto" w:fill="auto"/>
          </w:tcPr>
          <w:p w14:paraId="29D5D7B6" w14:textId="77777777" w:rsidR="00930D86" w:rsidRDefault="00930D86" w:rsidP="00D92CCC">
            <w:r>
              <w:rPr>
                <w:noProof/>
              </w:rPr>
              <w:drawing>
                <wp:inline distT="0" distB="0" distL="0" distR="0" wp14:anchorId="5DDBBB70" wp14:editId="51B2A7B4">
                  <wp:extent cx="976879" cy="1361119"/>
                  <wp:effectExtent l="0" t="0" r="0" b="0"/>
                  <wp:docPr id="9" name="image2.png" descr="untitled%20folder/F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untitled%20folder/FA.jpe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79" cy="1361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A278E" w14:textId="77777777" w:rsidR="00930D86" w:rsidRDefault="00930D86" w:rsidP="00930D8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094817" w14:paraId="46B2C80D" w14:textId="77777777" w:rsidTr="00094817">
        <w:tc>
          <w:tcPr>
            <w:tcW w:w="5381" w:type="dxa"/>
          </w:tcPr>
          <w:tbl>
            <w:tblPr>
              <w:tblW w:w="5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00" w:firstRow="0" w:lastRow="0" w:firstColumn="0" w:lastColumn="0" w:noHBand="0" w:noVBand="1"/>
            </w:tblPr>
            <w:tblGrid>
              <w:gridCol w:w="1875"/>
              <w:gridCol w:w="3245"/>
            </w:tblGrid>
            <w:tr w:rsidR="00094817" w14:paraId="00BCBE7F" w14:textId="77777777" w:rsidTr="00F74267">
              <w:tc>
                <w:tcPr>
                  <w:tcW w:w="1875" w:type="dxa"/>
                  <w:shd w:val="clear" w:color="auto" w:fill="auto"/>
                </w:tcPr>
                <w:p w14:paraId="3EFA6AA7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Date of Match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7DA6761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30 Mar 2019</w:t>
                  </w:r>
                </w:p>
              </w:tc>
            </w:tr>
            <w:tr w:rsidR="00094817" w14:paraId="7757C347" w14:textId="77777777" w:rsidTr="00F74267">
              <w:tc>
                <w:tcPr>
                  <w:tcW w:w="1875" w:type="dxa"/>
                  <w:shd w:val="clear" w:color="auto" w:fill="auto"/>
                </w:tcPr>
                <w:p w14:paraId="63E4C1D6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KO Time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59ED1552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10:30 am</w:t>
                  </w:r>
                </w:p>
              </w:tc>
            </w:tr>
            <w:tr w:rsidR="00094817" w14:paraId="1DD7372C" w14:textId="77777777" w:rsidTr="00F74267">
              <w:tc>
                <w:tcPr>
                  <w:tcW w:w="1875" w:type="dxa"/>
                  <w:shd w:val="clear" w:color="auto" w:fill="auto"/>
                </w:tcPr>
                <w:p w14:paraId="7CEB687C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Away Team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6E145A40" w14:textId="41167906" w:rsidR="00094817" w:rsidRPr="00F74267" w:rsidRDefault="00C957C3" w:rsidP="0009481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rPr>
                      <w:rFonts w:ascii="Verdana" w:eastAsia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color w:val="000000"/>
                      <w:sz w:val="20"/>
                      <w:szCs w:val="20"/>
                    </w:rPr>
                    <w:t>Accrington Stanley Youth</w:t>
                  </w:r>
                </w:p>
              </w:tc>
            </w:tr>
            <w:tr w:rsidR="00094817" w14:paraId="60EA4348" w14:textId="77777777" w:rsidTr="00F74267">
              <w:tc>
                <w:tcPr>
                  <w:tcW w:w="1875" w:type="dxa"/>
                  <w:shd w:val="clear" w:color="auto" w:fill="auto"/>
                </w:tcPr>
                <w:p w14:paraId="646C5871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Home Team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B89CF81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Ashridge Park Royals</w:t>
                  </w:r>
                </w:p>
              </w:tc>
            </w:tr>
            <w:tr w:rsidR="00094817" w14:paraId="136A91CC" w14:textId="77777777" w:rsidTr="00F74267">
              <w:tc>
                <w:tcPr>
                  <w:tcW w:w="1875" w:type="dxa"/>
                  <w:shd w:val="clear" w:color="auto" w:fill="auto"/>
                </w:tcPr>
                <w:p w14:paraId="1623FC92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Home Colours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7D9D3797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Blue &amp; White Stripes</w:t>
                  </w:r>
                </w:p>
              </w:tc>
            </w:tr>
            <w:tr w:rsidR="00094817" w14:paraId="6E40E80B" w14:textId="77777777" w:rsidTr="00F74267">
              <w:tc>
                <w:tcPr>
                  <w:tcW w:w="1875" w:type="dxa"/>
                  <w:shd w:val="clear" w:color="auto" w:fill="auto"/>
                </w:tcPr>
                <w:p w14:paraId="7A67EEFC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Pitch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00483C60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Pitch C</w:t>
                  </w:r>
                </w:p>
              </w:tc>
            </w:tr>
            <w:tr w:rsidR="00094817" w14:paraId="7345ADEF" w14:textId="77777777" w:rsidTr="00F74267">
              <w:tc>
                <w:tcPr>
                  <w:tcW w:w="1875" w:type="dxa"/>
                  <w:shd w:val="clear" w:color="auto" w:fill="auto"/>
                </w:tcPr>
                <w:p w14:paraId="4B12DE8A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League</w:t>
                  </w:r>
                </w:p>
              </w:tc>
              <w:tc>
                <w:tcPr>
                  <w:tcW w:w="3245" w:type="dxa"/>
                  <w:shd w:val="clear" w:color="auto" w:fill="auto"/>
                </w:tcPr>
                <w:p w14:paraId="2DF0359E" w14:textId="7777777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Section G Match</w:t>
                  </w:r>
                </w:p>
              </w:tc>
            </w:tr>
          </w:tbl>
          <w:p w14:paraId="347F0979" w14:textId="77777777" w:rsidR="00094817" w:rsidRDefault="00094817" w:rsidP="00930D86">
            <w:pPr>
              <w:rPr>
                <w:rFonts w:ascii="Open Sans" w:eastAsia="Open Sans" w:hAnsi="Open Sans" w:cs="Open Sans"/>
                <w:b/>
              </w:rPr>
            </w:pPr>
          </w:p>
        </w:tc>
        <w:tc>
          <w:tcPr>
            <w:tcW w:w="538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93"/>
              <w:gridCol w:w="3562"/>
            </w:tblGrid>
            <w:tr w:rsidR="00094817" w14:paraId="0E691186" w14:textId="77777777" w:rsidTr="00094817">
              <w:tc>
                <w:tcPr>
                  <w:tcW w:w="1593" w:type="dxa"/>
                </w:tcPr>
                <w:p w14:paraId="5590C898" w14:textId="198D2839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Coach Contact</w:t>
                  </w:r>
                </w:p>
              </w:tc>
              <w:tc>
                <w:tcPr>
                  <w:tcW w:w="3562" w:type="dxa"/>
                </w:tcPr>
                <w:p w14:paraId="328ED419" w14:textId="77777777" w:rsidR="00351D3B" w:rsidRPr="00351D3B" w:rsidRDefault="00351D3B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</w:pPr>
                  <w:r w:rsidRPr="00351D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Bill McLeod Jacobsen</w:t>
                  </w:r>
                </w:p>
                <w:p w14:paraId="2E6C5E44" w14:textId="29621365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07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>855</w:t>
                  </w: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 xml:space="preserve"> 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  <w:highlight w:val="white"/>
                    </w:rPr>
                    <w:t xml:space="preserve">378 </w:t>
                  </w:r>
                  <w:r w:rsidR="00CE073B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008</w:t>
                  </w:r>
                </w:p>
              </w:tc>
            </w:tr>
            <w:tr w:rsidR="00094817" w14:paraId="7D4F1271" w14:textId="77777777" w:rsidTr="00094817">
              <w:tc>
                <w:tcPr>
                  <w:tcW w:w="1593" w:type="dxa"/>
                </w:tcPr>
                <w:p w14:paraId="6FD20BB5" w14:textId="70F21E3F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Referee</w:t>
                  </w:r>
                </w:p>
              </w:tc>
              <w:tc>
                <w:tcPr>
                  <w:tcW w:w="3562" w:type="dxa"/>
                </w:tcPr>
                <w:p w14:paraId="07C4C5E4" w14:textId="5D62D1EF" w:rsidR="00B35A5A" w:rsidRDefault="00B35A5A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proofErr w:type="spellStart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Stéphanie</w:t>
                  </w:r>
                  <w:proofErr w:type="spellEnd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35A5A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Frappart</w:t>
                  </w:r>
                  <w:r w:rsidR="00351D3B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faroe</w:t>
                  </w:r>
                  <w:proofErr w:type="spellEnd"/>
                </w:p>
                <w:p w14:paraId="68180A46" w14:textId="7D6E33C3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£12 per team</w:t>
                  </w:r>
                </w:p>
              </w:tc>
            </w:tr>
            <w:tr w:rsidR="00094817" w14:paraId="7F8405D1" w14:textId="77777777" w:rsidTr="00094817">
              <w:tc>
                <w:tcPr>
                  <w:tcW w:w="1593" w:type="dxa"/>
                </w:tcPr>
                <w:p w14:paraId="5D837249" w14:textId="431A14F6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  <w:t>Address</w:t>
                  </w:r>
                </w:p>
              </w:tc>
              <w:tc>
                <w:tcPr>
                  <w:tcW w:w="3562" w:type="dxa"/>
                </w:tcPr>
                <w:p w14:paraId="5AA2F2AA" w14:textId="13674988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St Crispin</w:t>
                  </w:r>
                  <w:r w:rsidR="00D57B1C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’</w:t>
                  </w: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 School, London Road, Wokingham,</w:t>
                  </w:r>
                </w:p>
                <w:p w14:paraId="16C43077" w14:textId="1B5B6E57" w:rsidR="00094817" w:rsidRPr="00F74267" w:rsidRDefault="00094817" w:rsidP="00094817">
                  <w:pPr>
                    <w:rPr>
                      <w:rFonts w:ascii="Open Sans" w:eastAsia="Open Sans" w:hAnsi="Open Sans" w:cs="Open Sans"/>
                      <w:b/>
                      <w:sz w:val="20"/>
                      <w:szCs w:val="20"/>
                    </w:rPr>
                  </w:pPr>
                  <w:r w:rsidRPr="00F74267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RG40 1S</w:t>
                  </w:r>
                  <w:r w:rsidR="00D57B1C"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S</w:t>
                  </w:r>
                </w:p>
              </w:tc>
            </w:tr>
          </w:tbl>
          <w:p w14:paraId="089B3E54" w14:textId="77777777" w:rsidR="00094817" w:rsidRDefault="00094817" w:rsidP="00930D86">
            <w:pPr>
              <w:rPr>
                <w:rFonts w:ascii="Open Sans" w:eastAsia="Open Sans" w:hAnsi="Open Sans" w:cs="Open Sans"/>
                <w:b/>
              </w:rPr>
            </w:pPr>
          </w:p>
        </w:tc>
        <w:bookmarkStart w:id="0" w:name="_GoBack"/>
        <w:bookmarkEnd w:id="0"/>
      </w:tr>
    </w:tbl>
    <w:p w14:paraId="413C4076" w14:textId="7F39A23F" w:rsidR="00094817" w:rsidRDefault="00094817" w:rsidP="00930D86">
      <w:pPr>
        <w:rPr>
          <w:rFonts w:ascii="Open Sans" w:eastAsia="Open Sans" w:hAnsi="Open Sans" w:cs="Open Sans"/>
          <w:b/>
        </w:rPr>
      </w:pPr>
    </w:p>
    <w:p w14:paraId="17E1A6FE" w14:textId="3ACBB15A" w:rsidR="00094817" w:rsidRDefault="00697926" w:rsidP="00930D86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  <w:noProof/>
        </w:rPr>
        <w:drawing>
          <wp:inline distT="0" distB="0" distL="0" distR="0" wp14:anchorId="335F8C62" wp14:editId="19B0FB87">
            <wp:extent cx="6840220" cy="4836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-a3-a-01-01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3148" w14:textId="77777777" w:rsidR="00094817" w:rsidRDefault="00094817" w:rsidP="00930D86">
      <w:pPr>
        <w:rPr>
          <w:rFonts w:ascii="Open Sans" w:eastAsia="Open Sans" w:hAnsi="Open Sans" w:cs="Open Sans"/>
          <w:b/>
        </w:rPr>
      </w:pPr>
    </w:p>
    <w:p w14:paraId="31BE138F" w14:textId="190684C5" w:rsidR="00F74267" w:rsidRDefault="00247444" w:rsidP="00247444">
      <w:pPr>
        <w:jc w:val="center"/>
      </w:pPr>
      <w:r>
        <w:t>St Crispin’s School is strictly no smoking</w:t>
      </w:r>
      <w:r w:rsidR="00F74267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930D86" w14:paraId="21B167D0" w14:textId="77777777" w:rsidTr="00F74267">
        <w:tc>
          <w:tcPr>
            <w:tcW w:w="5381" w:type="dxa"/>
          </w:tcPr>
          <w:p w14:paraId="5D3C6DD1" w14:textId="47876F1A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lastRenderedPageBreak/>
              <w:t>Respect Guidelines</w:t>
            </w:r>
          </w:p>
          <w:p w14:paraId="724DD087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Ashridge Park implements spectator barriers beside all of the pitches in accordance with the RESPECT Programme. </w:t>
            </w:r>
          </w:p>
          <w:p w14:paraId="2E45B092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We respectfully ask that all spectators enjoy the match from behind those lines, observe the code of conduct by being positive &amp; encouraging to all the players in the game and to respect the referee’s decisions.</w:t>
            </w:r>
          </w:p>
          <w:p w14:paraId="4293AFAC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Catering</w:t>
            </w:r>
          </w:p>
          <w:p w14:paraId="730A4127" w14:textId="1DA4C1D8" w:rsidR="00930D86" w:rsidRPr="00F74267" w:rsidRDefault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Refreshments are available in front of the Science Block which you pass on your way to the pitch.</w:t>
            </w:r>
          </w:p>
        </w:tc>
        <w:tc>
          <w:tcPr>
            <w:tcW w:w="5381" w:type="dxa"/>
          </w:tcPr>
          <w:p w14:paraId="20A44851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Head Injuries</w:t>
            </w:r>
          </w:p>
          <w:p w14:paraId="59771D9F" w14:textId="77777777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We require all teams to adhere to FA guidelines on head injuries.</w:t>
            </w:r>
          </w:p>
          <w:p w14:paraId="49B84091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Photography</w:t>
            </w:r>
          </w:p>
          <w:p w14:paraId="3C91D26B" w14:textId="018E6753" w:rsidR="00930D86" w:rsidRPr="00F74267" w:rsidRDefault="00930D86" w:rsidP="00930D86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We allow photography of our games at Ashridge Park; if you do 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NOT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 wish photographs to be taken at the game then please inform the Ashridge Park coaches beforehand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  <w:p w14:paraId="4142213F" w14:textId="77777777" w:rsidR="00930D86" w:rsidRDefault="00930D86" w:rsidP="00930D86">
            <w:pPr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Dogs</w:t>
            </w:r>
          </w:p>
          <w:p w14:paraId="6B7279A4" w14:textId="4F1E9825" w:rsidR="00930D86" w:rsidRPr="00F74267" w:rsidRDefault="00930D86" w:rsidP="00F74267">
            <w:pPr>
              <w:ind w:left="360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Please note, we ask that you leave dogs at home, as they are 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NOT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 xml:space="preserve"> allowed 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 xml:space="preserve">at </w:t>
            </w:r>
            <w:r w:rsidRPr="00F74267">
              <w:rPr>
                <w:rFonts w:ascii="Open Sans" w:eastAsia="Open Sans" w:hAnsi="Open Sans" w:cs="Open Sans"/>
                <w:sz w:val="20"/>
                <w:szCs w:val="20"/>
              </w:rPr>
              <w:t>St Crispin’s</w:t>
            </w:r>
            <w:r w:rsidR="00D57B1C">
              <w:rPr>
                <w:rFonts w:ascii="Open Sans" w:eastAsia="Open Sans" w:hAnsi="Open Sans" w:cs="Open Sans"/>
                <w:sz w:val="20"/>
                <w:szCs w:val="20"/>
              </w:rPr>
              <w:t>.</w:t>
            </w:r>
          </w:p>
        </w:tc>
      </w:tr>
    </w:tbl>
    <w:p w14:paraId="1BB4D556" w14:textId="77777777" w:rsidR="00F74267" w:rsidRDefault="00F74267" w:rsidP="00E22E13">
      <w:pPr>
        <w:rPr>
          <w:rFonts w:ascii="Open Sans" w:eastAsia="Open Sans" w:hAnsi="Open Sans" w:cs="Open Sans"/>
          <w:b/>
        </w:rPr>
      </w:pPr>
    </w:p>
    <w:p w14:paraId="22FD9312" w14:textId="0368F27A" w:rsidR="00E22E13" w:rsidRDefault="00930D86" w:rsidP="00E22E13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Ashridge Park First Aid – Emergency Action Plan </w:t>
      </w:r>
    </w:p>
    <w:p w14:paraId="16E147AD" w14:textId="77777777" w:rsidR="00E22E13" w:rsidRDefault="00E22E13" w:rsidP="00E22E13">
      <w:pPr>
        <w:rPr>
          <w:rFonts w:ascii="Open Sans" w:eastAsia="Open Sans" w:hAnsi="Open Sans" w:cs="Open Sans"/>
          <w:b/>
        </w:rPr>
      </w:pPr>
    </w:p>
    <w:p w14:paraId="0207F791" w14:textId="163625D3" w:rsidR="00930D86" w:rsidRPr="00E22E13" w:rsidRDefault="00930D86" w:rsidP="00E22E13">
      <w:pPr>
        <w:pStyle w:val="ListParagraph"/>
        <w:numPr>
          <w:ilvl w:val="0"/>
          <w:numId w:val="8"/>
        </w:numPr>
        <w:rPr>
          <w:rFonts w:ascii="Open Sans" w:eastAsia="Open Sans" w:hAnsi="Open Sans" w:cs="Open Sans"/>
          <w:b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Each team has a qualified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>er. All Managers and Coaches must ensure they have an up to date certificate or recognised qualification, i.e. less than 3 years old. Ensure that you are aware of all your player</w:t>
      </w:r>
      <w:r w:rsidR="00D57B1C">
        <w:rPr>
          <w:rFonts w:ascii="Open Sans" w:eastAsia="Open Sans" w:hAnsi="Open Sans" w:cs="Open Sans"/>
          <w:sz w:val="20"/>
          <w:szCs w:val="20"/>
        </w:rPr>
        <w:t>’</w:t>
      </w:r>
      <w:r w:rsidRPr="00E22E13">
        <w:rPr>
          <w:rFonts w:ascii="Open Sans" w:eastAsia="Open Sans" w:hAnsi="Open Sans" w:cs="Open Sans"/>
          <w:sz w:val="20"/>
          <w:szCs w:val="20"/>
        </w:rPr>
        <w:t>s pre-existing medical conditions.</w:t>
      </w:r>
    </w:p>
    <w:p w14:paraId="55F789AB" w14:textId="3655DAF5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Each team has an up to date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 kit that is kept fully stocked. The kit must be available at training and games</w:t>
      </w:r>
    </w:p>
    <w:p w14:paraId="264D25C2" w14:textId="1F48B95A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There must always be at least two adults present with a mobile phone at training sessions and games.</w:t>
      </w:r>
    </w:p>
    <w:p w14:paraId="53D462E2" w14:textId="488E11EF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The pitch should always be inspected before training or a game commences for any sharp objects/broken glass or anything else that could cause injury.</w:t>
      </w:r>
    </w:p>
    <w:p w14:paraId="263A9E8D" w14:textId="67E8EDCE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Be familiar with your surroundings. Know the full address where you are playing including the post code. These are the details for our home games:  </w:t>
      </w:r>
    </w:p>
    <w:p w14:paraId="2DE279A9" w14:textId="096BDACD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b/>
          <w:bCs/>
          <w:sz w:val="20"/>
          <w:szCs w:val="20"/>
        </w:rPr>
        <w:t>St Crispin</w:t>
      </w:r>
      <w:r w:rsidR="00D57B1C">
        <w:rPr>
          <w:rFonts w:ascii="Open Sans" w:eastAsia="Open Sans" w:hAnsi="Open Sans" w:cs="Open Sans"/>
          <w:b/>
          <w:bCs/>
          <w:sz w:val="20"/>
          <w:szCs w:val="20"/>
        </w:rPr>
        <w:t>’</w:t>
      </w:r>
      <w:r w:rsidRPr="00E22E13">
        <w:rPr>
          <w:rFonts w:ascii="Open Sans" w:eastAsia="Open Sans" w:hAnsi="Open Sans" w:cs="Open Sans"/>
          <w:b/>
          <w:bCs/>
          <w:sz w:val="20"/>
          <w:szCs w:val="20"/>
        </w:rPr>
        <w:t>s School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proofErr w:type="spellStart"/>
      <w:r w:rsidRPr="00E22E13">
        <w:rPr>
          <w:rFonts w:ascii="Open Sans" w:eastAsia="Open Sans" w:hAnsi="Open Sans" w:cs="Open Sans"/>
          <w:b/>
          <w:bCs/>
          <w:sz w:val="20"/>
          <w:szCs w:val="20"/>
        </w:rPr>
        <w:t>Cantley</w:t>
      </w:r>
      <w:proofErr w:type="spellEnd"/>
      <w:r w:rsidRPr="00E22E13">
        <w:rPr>
          <w:rFonts w:ascii="Open Sans" w:eastAsia="Open Sans" w:hAnsi="Open Sans" w:cs="Open Sans"/>
          <w:b/>
          <w:bCs/>
          <w:sz w:val="20"/>
          <w:szCs w:val="20"/>
        </w:rPr>
        <w:t xml:space="preserve"> Park</w:t>
      </w:r>
    </w:p>
    <w:p w14:paraId="646206CF" w14:textId="512849DA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London Road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="00E22E13">
        <w:rPr>
          <w:rFonts w:ascii="Open Sans" w:eastAsia="Open Sans" w:hAnsi="Open Sans" w:cs="Open Sans"/>
          <w:sz w:val="20"/>
          <w:szCs w:val="20"/>
        </w:rPr>
        <w:t xml:space="preserve">             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Twyford Road </w:t>
      </w:r>
    </w:p>
    <w:p w14:paraId="1FAC18CE" w14:textId="77777777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Wokingham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  <w:t>Wokingham</w:t>
      </w:r>
    </w:p>
    <w:p w14:paraId="28405601" w14:textId="77777777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RG40 1SS</w:t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</w:r>
      <w:r w:rsidRPr="00E22E13">
        <w:rPr>
          <w:rFonts w:ascii="Open Sans" w:eastAsia="Open Sans" w:hAnsi="Open Sans" w:cs="Open Sans"/>
          <w:sz w:val="20"/>
          <w:szCs w:val="20"/>
        </w:rPr>
        <w:tab/>
        <w:t>RG40 5QG</w:t>
      </w:r>
    </w:p>
    <w:p w14:paraId="56BA6793" w14:textId="46466AFB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Ensure access to the pitch is available for an </w:t>
      </w:r>
      <w:r w:rsidR="004A4336">
        <w:rPr>
          <w:rFonts w:ascii="Open Sans" w:eastAsia="Open Sans" w:hAnsi="Open Sans" w:cs="Open Sans"/>
          <w:sz w:val="20"/>
          <w:szCs w:val="20"/>
        </w:rPr>
        <w:t>A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mbulance, i.e. </w:t>
      </w:r>
      <w:r w:rsidR="004A4336">
        <w:rPr>
          <w:rFonts w:ascii="Open Sans" w:eastAsia="Open Sans" w:hAnsi="Open Sans" w:cs="Open Sans"/>
          <w:sz w:val="20"/>
          <w:szCs w:val="20"/>
        </w:rPr>
        <w:t>r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espect </w:t>
      </w:r>
      <w:r w:rsidR="004A4336">
        <w:rPr>
          <w:rFonts w:ascii="Open Sans" w:eastAsia="Open Sans" w:hAnsi="Open Sans" w:cs="Open Sans"/>
          <w:sz w:val="20"/>
          <w:szCs w:val="20"/>
        </w:rPr>
        <w:t>b</w:t>
      </w:r>
      <w:r w:rsidRPr="00E22E13">
        <w:rPr>
          <w:rFonts w:ascii="Open Sans" w:eastAsia="Open Sans" w:hAnsi="Open Sans" w:cs="Open Sans"/>
          <w:sz w:val="20"/>
          <w:szCs w:val="20"/>
        </w:rPr>
        <w:t>oards/barriers/cones are in place and the gate is not padlocked.</w:t>
      </w:r>
      <w:r w:rsidR="00E22E13" w:rsidRPr="00E22E13">
        <w:rPr>
          <w:rFonts w:ascii="Open Sans" w:eastAsia="Open Sans" w:hAnsi="Open Sans" w:cs="Open Sans"/>
          <w:sz w:val="20"/>
          <w:szCs w:val="20"/>
        </w:rPr>
        <w:t xml:space="preserve"> 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If you need to call an </w:t>
      </w:r>
      <w:r w:rsidR="004A4336">
        <w:rPr>
          <w:rFonts w:ascii="Open Sans" w:eastAsia="Open Sans" w:hAnsi="Open Sans" w:cs="Open Sans"/>
          <w:sz w:val="20"/>
          <w:szCs w:val="20"/>
        </w:rPr>
        <w:t>A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mbulance, </w:t>
      </w:r>
      <w:r w:rsidRPr="00E22E13">
        <w:rPr>
          <w:rFonts w:ascii="Open Sans" w:eastAsia="Open Sans" w:hAnsi="Open Sans" w:cs="Open Sans"/>
          <w:b/>
          <w:sz w:val="20"/>
          <w:szCs w:val="20"/>
        </w:rPr>
        <w:t>please dial 999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33B255F9" w14:textId="4C8A7DEE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Know where the nearest hospital to the ground you are playing at is.</w:t>
      </w:r>
    </w:p>
    <w:p w14:paraId="5B990932" w14:textId="77777777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 w:rsidRPr="00E22E13">
        <w:rPr>
          <w:rFonts w:ascii="Open Sans" w:eastAsia="Open Sans" w:hAnsi="Open Sans" w:cs="Open Sans"/>
          <w:b/>
          <w:bCs/>
          <w:sz w:val="20"/>
          <w:szCs w:val="20"/>
        </w:rPr>
        <w:t>Royal Berkshire Bracknell Clinic</w:t>
      </w:r>
    </w:p>
    <w:p w14:paraId="1855F29C" w14:textId="42F9A730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Eastern Gate, </w:t>
      </w:r>
      <w:proofErr w:type="spellStart"/>
      <w:r w:rsidRPr="00E22E13">
        <w:rPr>
          <w:rFonts w:ascii="Open Sans" w:eastAsia="Open Sans" w:hAnsi="Open Sans" w:cs="Open Sans"/>
          <w:sz w:val="20"/>
          <w:szCs w:val="20"/>
        </w:rPr>
        <w:t>Brants</w:t>
      </w:r>
      <w:proofErr w:type="spellEnd"/>
      <w:r w:rsidRPr="00E22E13">
        <w:rPr>
          <w:rFonts w:ascii="Open Sans" w:eastAsia="Open Sans" w:hAnsi="Open Sans" w:cs="Open Sans"/>
          <w:sz w:val="20"/>
          <w:szCs w:val="20"/>
        </w:rPr>
        <w:t xml:space="preserve"> Bridge, </w:t>
      </w:r>
    </w:p>
    <w:p w14:paraId="1CCFE8FC" w14:textId="69875C84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Bracknell, Berkshire, RG12 9BG</w:t>
      </w:r>
    </w:p>
    <w:p w14:paraId="6F29DE7D" w14:textId="77777777" w:rsidR="00930D86" w:rsidRPr="00E22E13" w:rsidRDefault="00930D86" w:rsidP="00E22E13">
      <w:pPr>
        <w:pStyle w:val="ListParagraph"/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01344 662900</w:t>
      </w:r>
    </w:p>
    <w:p w14:paraId="7EA2B0CF" w14:textId="38A99796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If you </w:t>
      </w:r>
      <w:proofErr w:type="gramStart"/>
      <w:r w:rsidRPr="00E22E13">
        <w:rPr>
          <w:rFonts w:ascii="Open Sans" w:eastAsia="Open Sans" w:hAnsi="Open Sans" w:cs="Open Sans"/>
          <w:sz w:val="20"/>
          <w:szCs w:val="20"/>
        </w:rPr>
        <w:t>have to</w:t>
      </w:r>
      <w:proofErr w:type="gramEnd"/>
      <w:r w:rsidRPr="00E22E13">
        <w:rPr>
          <w:rFonts w:ascii="Open Sans" w:eastAsia="Open Sans" w:hAnsi="Open Sans" w:cs="Open Sans"/>
          <w:sz w:val="20"/>
          <w:szCs w:val="20"/>
        </w:rPr>
        <w:t xml:space="preserve"> treat a player for an injury that requires </w:t>
      </w:r>
      <w:r w:rsidR="004A4336">
        <w:rPr>
          <w:rFonts w:ascii="Open Sans" w:eastAsia="Open Sans" w:hAnsi="Open Sans" w:cs="Open Sans"/>
          <w:sz w:val="20"/>
          <w:szCs w:val="20"/>
        </w:rPr>
        <w:t>h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ospital </w:t>
      </w:r>
      <w:r w:rsidR="004A4336">
        <w:rPr>
          <w:rFonts w:ascii="Open Sans" w:eastAsia="Open Sans" w:hAnsi="Open Sans" w:cs="Open Sans"/>
          <w:sz w:val="20"/>
          <w:szCs w:val="20"/>
        </w:rPr>
        <w:t>t</w:t>
      </w:r>
      <w:r w:rsidRPr="00E22E13">
        <w:rPr>
          <w:rFonts w:ascii="Open Sans" w:eastAsia="Open Sans" w:hAnsi="Open Sans" w:cs="Open Sans"/>
          <w:sz w:val="20"/>
          <w:szCs w:val="20"/>
        </w:rPr>
        <w:t>reatment, then keep a note of the details, time, and what happened for future reference. Please forward the details to the Club Secretary.</w:t>
      </w:r>
    </w:p>
    <w:p w14:paraId="5D72D781" w14:textId="0F7CC7E4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 xml:space="preserve">Limit your </w:t>
      </w:r>
      <w:r w:rsidR="008C2940">
        <w:rPr>
          <w:rFonts w:ascii="Open Sans" w:eastAsia="Open Sans" w:hAnsi="Open Sans" w:cs="Open Sans"/>
          <w:sz w:val="20"/>
          <w:szCs w:val="20"/>
        </w:rPr>
        <w:t>First Aid</w:t>
      </w:r>
      <w:r w:rsidRPr="00E22E13">
        <w:rPr>
          <w:rFonts w:ascii="Open Sans" w:eastAsia="Open Sans" w:hAnsi="Open Sans" w:cs="Open Sans"/>
          <w:sz w:val="20"/>
          <w:szCs w:val="20"/>
        </w:rPr>
        <w:t xml:space="preserve"> treatment and/or advice to the knowledge and practice in which you are formally trained. Carry and use only medical items that you have been trained to use.</w:t>
      </w:r>
    </w:p>
    <w:p w14:paraId="50135339" w14:textId="6B91C2CA" w:rsidR="00930D86" w:rsidRPr="00E22E13" w:rsidRDefault="00930D86" w:rsidP="00E22E13">
      <w:pPr>
        <w:pStyle w:val="ListParagraph"/>
        <w:numPr>
          <w:ilvl w:val="0"/>
          <w:numId w:val="8"/>
        </w:numPr>
        <w:jc w:val="both"/>
        <w:rPr>
          <w:rFonts w:ascii="Open Sans" w:eastAsia="Open Sans" w:hAnsi="Open Sans" w:cs="Open Sans"/>
          <w:sz w:val="20"/>
          <w:szCs w:val="20"/>
        </w:rPr>
      </w:pPr>
      <w:r w:rsidRPr="00E22E13">
        <w:rPr>
          <w:rFonts w:ascii="Open Sans" w:eastAsia="Open Sans" w:hAnsi="Open Sans" w:cs="Open Sans"/>
          <w:sz w:val="20"/>
          <w:szCs w:val="20"/>
        </w:rPr>
        <w:t>Protect yourself, others and the casualty. Do what is necessary to prevent deterioration of the player’s condition while awaiting the arrival of Emergency Services.</w:t>
      </w:r>
    </w:p>
    <w:p w14:paraId="7C527C9A" w14:textId="121376F3" w:rsidR="00F74267" w:rsidRDefault="00F74267">
      <w:pPr>
        <w:spacing w:after="160" w:line="259" w:lineRule="auto"/>
      </w:pPr>
      <w:r>
        <w:br w:type="page"/>
      </w:r>
    </w:p>
    <w:tbl>
      <w:tblPr>
        <w:tblW w:w="1045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225"/>
        <w:gridCol w:w="5225"/>
      </w:tblGrid>
      <w:tr w:rsidR="00F74267" w14:paraId="6FB0A009" w14:textId="77777777" w:rsidTr="00D92CCC">
        <w:tc>
          <w:tcPr>
            <w:tcW w:w="10450" w:type="dxa"/>
            <w:gridSpan w:val="2"/>
            <w:vAlign w:val="center"/>
          </w:tcPr>
          <w:p w14:paraId="5E9579B7" w14:textId="77777777" w:rsidR="00F74267" w:rsidRDefault="00F74267" w:rsidP="00D92CCC">
            <w:pPr>
              <w:rPr>
                <w:rFonts w:ascii="Open Sans" w:eastAsia="Open Sans" w:hAnsi="Open Sans" w:cs="Open Sans"/>
                <w:b/>
              </w:rPr>
            </w:pPr>
            <w:r w:rsidRPr="00F74267">
              <w:rPr>
                <w:rFonts w:ascii="Open Sans" w:eastAsia="Open Sans" w:hAnsi="Open Sans" w:cs="Open Sans"/>
                <w:b/>
              </w:rPr>
              <w:lastRenderedPageBreak/>
              <w:t>Venue and Directions</w:t>
            </w:r>
          </w:p>
          <w:p w14:paraId="276B5758" w14:textId="77777777" w:rsidR="00F74267" w:rsidRPr="00F74267" w:rsidRDefault="00F74267" w:rsidP="00D92CCC">
            <w:pPr>
              <w:rPr>
                <w:rFonts w:ascii="Open Sans" w:eastAsia="Open Sans" w:hAnsi="Open Sans" w:cs="Open Sans"/>
                <w:b/>
              </w:rPr>
            </w:pPr>
          </w:p>
          <w:p w14:paraId="5C029A17" w14:textId="410D32F8" w:rsidR="00F74267" w:rsidRPr="00F74267" w:rsidRDefault="00F74267" w:rsidP="00D92CCC">
            <w:pPr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>St Crispin’s School, London Road, Wokingham RG40 1S</w:t>
            </w:r>
            <w:r w:rsidR="004A4336">
              <w:rPr>
                <w:rFonts w:ascii="Open Sans" w:eastAsia="Open Sans" w:hAnsi="Open Sans" w:cs="Open Sans"/>
                <w:b/>
                <w:sz w:val="20"/>
                <w:szCs w:val="20"/>
              </w:rPr>
              <w:t>S</w:t>
            </w:r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( </w:t>
            </w:r>
            <w:hyperlink r:id="rId11">
              <w:r w:rsidRPr="00F74267">
                <w:rPr>
                  <w:rFonts w:ascii="Open Sans" w:eastAsia="Open Sans" w:hAnsi="Open Sans" w:cs="Open Sans"/>
                  <w:b/>
                  <w:color w:val="0563C1"/>
                  <w:sz w:val="20"/>
                  <w:szCs w:val="20"/>
                  <w:u w:val="single"/>
                </w:rPr>
                <w:t>https://goo.gl/maps/ieu4a6jf6bw</w:t>
              </w:r>
            </w:hyperlink>
            <w:r w:rsidRPr="00F74267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)</w:t>
            </w:r>
          </w:p>
          <w:p w14:paraId="6ADE5D5D" w14:textId="77777777" w:rsidR="00F74267" w:rsidRDefault="00F74267" w:rsidP="00D92CCC">
            <w:pPr>
              <w:rPr>
                <w:rFonts w:ascii="Open Sans" w:eastAsia="Open Sans" w:hAnsi="Open Sans" w:cs="Open Sans"/>
                <w:b/>
                <w:sz w:val="6"/>
                <w:szCs w:val="6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br/>
            </w:r>
          </w:p>
        </w:tc>
      </w:tr>
      <w:tr w:rsidR="00F74267" w:rsidRPr="001D3558" w14:paraId="04C11F26" w14:textId="77777777" w:rsidTr="00D92CCC">
        <w:trPr>
          <w:trHeight w:val="3740"/>
        </w:trPr>
        <w:tc>
          <w:tcPr>
            <w:tcW w:w="5225" w:type="dxa"/>
          </w:tcPr>
          <w:p w14:paraId="65F85ECC" w14:textId="77777777" w:rsidR="00F74267" w:rsidRPr="00E22E13" w:rsidRDefault="00F74267" w:rsidP="00D92CCC">
            <w:pPr>
              <w:pStyle w:val="ListParagraph"/>
              <w:numPr>
                <w:ilvl w:val="0"/>
                <w:numId w:val="3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M3, Junction 3</w:t>
            </w:r>
          </w:p>
          <w:p w14:paraId="045996BF" w14:textId="32693653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Take A322 </w:t>
            </w:r>
            <w:r w:rsidR="004A4336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N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orth to Bracknell</w:t>
            </w:r>
          </w:p>
          <w:p w14:paraId="7BF8E0AB" w14:textId="0955ED04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At Bracknell </w:t>
            </w:r>
            <w:r w:rsidR="004A4336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follow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A329M to Wokingham</w:t>
            </w:r>
          </w:p>
          <w:p w14:paraId="15D004AC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Wokingham exit, and stay in left hand lane</w:t>
            </w:r>
          </w:p>
          <w:p w14:paraId="684FFA65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1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st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from roundabout, and head to Wokingham</w:t>
            </w:r>
          </w:p>
          <w:p w14:paraId="5F45F292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the middle lane at first lights</w:t>
            </w:r>
          </w:p>
          <w:p w14:paraId="1977AAE0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going straight at second lights</w:t>
            </w:r>
          </w:p>
          <w:p w14:paraId="1EE31311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left</w:t>
            </w:r>
          </w:p>
          <w:p w14:paraId="085F35CA" w14:textId="77777777" w:rsidR="00F74267" w:rsidRPr="00E22E13" w:rsidRDefault="00F74267" w:rsidP="00D92CCC">
            <w:pPr>
              <w:pStyle w:val="ListParagraph"/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  <w:p w14:paraId="479F4C37" w14:textId="77777777" w:rsidR="00F74267" w:rsidRPr="00E22E13" w:rsidRDefault="00F74267" w:rsidP="00D92CCC">
            <w:pPr>
              <w:pStyle w:val="ListParagraph"/>
              <w:numPr>
                <w:ilvl w:val="0"/>
                <w:numId w:val="3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Finchampstead</w:t>
            </w:r>
          </w:p>
          <w:p w14:paraId="453BBEE9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Head for Wokingham on A321</w:t>
            </w:r>
          </w:p>
          <w:p w14:paraId="2017BDD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on A321 past Tesco and BP garage on your right</w:t>
            </w:r>
          </w:p>
          <w:p w14:paraId="49D9FE9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roundabout take 2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nd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to Train Station</w:t>
            </w:r>
          </w:p>
          <w:p w14:paraId="4B082CB6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Stay on this road, at traffic lights keep going straight, past Train station</w:t>
            </w:r>
          </w:p>
          <w:p w14:paraId="13A81DC2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the top of the road be in right hand lane and turn right to Wokingham</w:t>
            </w:r>
          </w:p>
          <w:p w14:paraId="338A549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traffic lights bear left (be in left hand lane past Waitrose then use right hand lane after Waitrose).</w:t>
            </w:r>
          </w:p>
          <w:p w14:paraId="5CDB4E9D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Straight through traffic lights and bear right at the bottom and then take the left-hand lane.</w:t>
            </w:r>
          </w:p>
          <w:p w14:paraId="6463B440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Bear left at the top (Next to Church and The Ship pub)</w:t>
            </w:r>
          </w:p>
          <w:p w14:paraId="6006E592" w14:textId="77777777" w:rsidR="00F74267" w:rsidRPr="0089722D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right just past the traffic lights &amp; Shell Garage.</w:t>
            </w:r>
            <w:r w:rsidRPr="0089722D"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  <w:br/>
            </w:r>
          </w:p>
        </w:tc>
        <w:tc>
          <w:tcPr>
            <w:tcW w:w="5225" w:type="dxa"/>
          </w:tcPr>
          <w:p w14:paraId="03A20894" w14:textId="77777777" w:rsidR="00F74267" w:rsidRPr="00E22E13" w:rsidRDefault="00F74267" w:rsidP="00D92CCC">
            <w:pPr>
              <w:pStyle w:val="ListParagraph"/>
              <w:numPr>
                <w:ilvl w:val="0"/>
                <w:numId w:val="3"/>
              </w:numPr>
              <w:spacing w:after="28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From M4 Junction 10</w:t>
            </w:r>
          </w:p>
          <w:p w14:paraId="7A2FD6E0" w14:textId="40726448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 xml:space="preserve">Take A329M </w:t>
            </w:r>
            <w:r w:rsidR="004A4336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>S</w:t>
            </w:r>
            <w:r w:rsidRPr="00E22E13">
              <w:rPr>
                <w:rFonts w:ascii="Open Sans" w:eastAsia="Open Sans" w:hAnsi="Open Sans" w:cs="Open Sans"/>
                <w:bCs/>
                <w:color w:val="000000"/>
                <w:sz w:val="20"/>
                <w:szCs w:val="20"/>
              </w:rPr>
              <w:t>outh to Wokingham</w:t>
            </w:r>
          </w:p>
          <w:p w14:paraId="185349A9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Wokingham exit, and stay in left hand lane</w:t>
            </w:r>
          </w:p>
          <w:p w14:paraId="4E3D9CA7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1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  <w:vertAlign w:val="superscript"/>
              </w:rPr>
              <w:t>st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exit from roundabout, and head to Wokingham</w:t>
            </w:r>
          </w:p>
          <w:p w14:paraId="2CAF9EB7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Take the middle lane at first lights</w:t>
            </w:r>
          </w:p>
          <w:p w14:paraId="6868A978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Keep going straight at second lights</w:t>
            </w:r>
          </w:p>
          <w:p w14:paraId="123A5C61" w14:textId="77777777" w:rsidR="00F74267" w:rsidRPr="00E22E13" w:rsidRDefault="00F74267" w:rsidP="00D92CCC">
            <w:pPr>
              <w:pStyle w:val="ListParagraph"/>
              <w:numPr>
                <w:ilvl w:val="0"/>
                <w:numId w:val="6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left</w:t>
            </w:r>
          </w:p>
          <w:p w14:paraId="63F6AB69" w14:textId="77777777" w:rsidR="00F74267" w:rsidRPr="00E22E13" w:rsidRDefault="00F74267" w:rsidP="00D92CCC">
            <w:pPr>
              <w:pStyle w:val="ListParagraph"/>
              <w:spacing w:after="280"/>
              <w:ind w:left="36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  <w:p w14:paraId="091AC180" w14:textId="77777777" w:rsidR="00F74267" w:rsidRPr="00E22E13" w:rsidRDefault="00F74267" w:rsidP="00D92CCC">
            <w:pPr>
              <w:pStyle w:val="ListParagraph"/>
              <w:spacing w:after="280"/>
              <w:ind w:left="36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  <w:p w14:paraId="627E039F" w14:textId="77777777" w:rsidR="00F74267" w:rsidRPr="00E22E13" w:rsidRDefault="00F74267" w:rsidP="00D92CCC">
            <w:pPr>
              <w:pStyle w:val="ListParagraph"/>
              <w:numPr>
                <w:ilvl w:val="0"/>
                <w:numId w:val="3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 xml:space="preserve">From </w:t>
            </w:r>
            <w:proofErr w:type="spellStart"/>
            <w:r w:rsidRPr="00E22E1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Winnersh</w:t>
            </w:r>
            <w:proofErr w:type="spellEnd"/>
            <w:r w:rsidRPr="00E22E1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/Woodley/</w:t>
            </w:r>
            <w:proofErr w:type="spellStart"/>
            <w:r w:rsidRPr="00E22E13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Earley</w:t>
            </w:r>
            <w:proofErr w:type="spellEnd"/>
          </w:p>
          <w:p w14:paraId="175DC67A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Follow the A329 (Reading Road) to Wokingham</w:t>
            </w:r>
          </w:p>
          <w:p w14:paraId="0393F663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As you come into town take the left hand lane past Council Offices</w:t>
            </w:r>
          </w:p>
          <w:p w14:paraId="5E5FF30E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At traffic lights bear left (be in left hand lane past Waitrose then use right hand lane after Waitrose).</w:t>
            </w:r>
          </w:p>
          <w:p w14:paraId="21FC37AE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Straight through traffic lights and bear right at the bottom and then take the left-hand lane.</w:t>
            </w:r>
          </w:p>
          <w:p w14:paraId="63F0CEA6" w14:textId="77777777" w:rsidR="00F74267" w:rsidRPr="00E22E13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Bear left at the top (Next to Church and The Ship pub)</w:t>
            </w:r>
          </w:p>
          <w:p w14:paraId="2834983D" w14:textId="77777777" w:rsidR="00F74267" w:rsidRPr="001D3558" w:rsidRDefault="00F74267" w:rsidP="00D92CCC">
            <w:pPr>
              <w:pStyle w:val="ListParagraph"/>
              <w:numPr>
                <w:ilvl w:val="0"/>
                <w:numId w:val="4"/>
              </w:numPr>
              <w:spacing w:after="280"/>
              <w:rPr>
                <w:rFonts w:ascii="Open Sans" w:eastAsia="Open Sans" w:hAnsi="Open Sans" w:cs="Open Sans"/>
                <w:color w:val="000000"/>
                <w:sz w:val="17"/>
                <w:szCs w:val="17"/>
              </w:rPr>
            </w:pP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St Crispin’s School entrance is on the right just past the traffic lights &amp; Shell Garage.</w:t>
            </w:r>
            <w:r w:rsidRPr="00E22E13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br/>
            </w:r>
          </w:p>
        </w:tc>
      </w:tr>
    </w:tbl>
    <w:p w14:paraId="0FC6F443" w14:textId="77777777" w:rsidR="00FA07C4" w:rsidRDefault="00FA07C4"/>
    <w:sectPr w:rsidR="00FA07C4" w:rsidSect="00930D86">
      <w:footerReference w:type="defaul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52CD7" w14:textId="77777777" w:rsidR="00FC1AEC" w:rsidRDefault="00FC1AEC" w:rsidP="00F74267">
      <w:r>
        <w:separator/>
      </w:r>
    </w:p>
  </w:endnote>
  <w:endnote w:type="continuationSeparator" w:id="0">
    <w:p w14:paraId="78075869" w14:textId="77777777" w:rsidR="00FC1AEC" w:rsidRDefault="00FC1AEC" w:rsidP="00F7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Segoe U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696A5" w14:textId="7AF75939" w:rsidR="008835F1" w:rsidRDefault="008835F1">
    <w:pPr>
      <w:pStyle w:val="Footer"/>
    </w:pPr>
    <w:r>
      <w:t>www.ashridgepark.co.uk</w:t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0A688425" wp14:editId="6DDC7414">
          <wp:extent cx="809625" cy="8096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hridgebad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52" cy="809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71DAE" w14:textId="77777777" w:rsidR="00FC1AEC" w:rsidRDefault="00FC1AEC" w:rsidP="00F74267">
      <w:r>
        <w:separator/>
      </w:r>
    </w:p>
  </w:footnote>
  <w:footnote w:type="continuationSeparator" w:id="0">
    <w:p w14:paraId="3B81F73C" w14:textId="77777777" w:rsidR="00FC1AEC" w:rsidRDefault="00FC1AEC" w:rsidP="00F74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4DF5"/>
    <w:multiLevelType w:val="hybridMultilevel"/>
    <w:tmpl w:val="C85AB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F5006"/>
    <w:multiLevelType w:val="hybridMultilevel"/>
    <w:tmpl w:val="7BF01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2B39"/>
    <w:multiLevelType w:val="hybridMultilevel"/>
    <w:tmpl w:val="D99028E6"/>
    <w:lvl w:ilvl="0" w:tplc="3E42FD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CC5E24"/>
    <w:multiLevelType w:val="hybridMultilevel"/>
    <w:tmpl w:val="F6583E9A"/>
    <w:lvl w:ilvl="0" w:tplc="3E42FD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0088"/>
    <w:multiLevelType w:val="hybridMultilevel"/>
    <w:tmpl w:val="02F6124A"/>
    <w:lvl w:ilvl="0" w:tplc="632E4A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9D6AD7"/>
    <w:multiLevelType w:val="hybridMultilevel"/>
    <w:tmpl w:val="063A2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F1CF9"/>
    <w:multiLevelType w:val="hybridMultilevel"/>
    <w:tmpl w:val="6762A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10B32"/>
    <w:multiLevelType w:val="hybridMultilevel"/>
    <w:tmpl w:val="A3D262E2"/>
    <w:lvl w:ilvl="0" w:tplc="92B840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86"/>
    <w:rsid w:val="00004460"/>
    <w:rsid w:val="00094817"/>
    <w:rsid w:val="001D3558"/>
    <w:rsid w:val="00247444"/>
    <w:rsid w:val="00297F9A"/>
    <w:rsid w:val="0033728B"/>
    <w:rsid w:val="00351D3B"/>
    <w:rsid w:val="00415CBB"/>
    <w:rsid w:val="004A4336"/>
    <w:rsid w:val="004D326C"/>
    <w:rsid w:val="006860E6"/>
    <w:rsid w:val="00697926"/>
    <w:rsid w:val="007268D9"/>
    <w:rsid w:val="007336D5"/>
    <w:rsid w:val="007B1F33"/>
    <w:rsid w:val="008835F1"/>
    <w:rsid w:val="0089722D"/>
    <w:rsid w:val="008C2940"/>
    <w:rsid w:val="00930D86"/>
    <w:rsid w:val="00B35A5A"/>
    <w:rsid w:val="00BA15F4"/>
    <w:rsid w:val="00C957C3"/>
    <w:rsid w:val="00CE073B"/>
    <w:rsid w:val="00D57B1C"/>
    <w:rsid w:val="00DF6ACF"/>
    <w:rsid w:val="00E22E13"/>
    <w:rsid w:val="00F74267"/>
    <w:rsid w:val="00FA07C4"/>
    <w:rsid w:val="00FC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78D32"/>
  <w15:chartTrackingRefBased/>
  <w15:docId w15:val="{E3A52B60-1BC9-47BE-8963-8F2149A5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30D86"/>
    <w:pPr>
      <w:spacing w:after="0" w:line="240" w:lineRule="auto"/>
    </w:pPr>
    <w:rPr>
      <w:rFonts w:ascii="Calibri" w:eastAsia="Calibri" w:hAnsi="Calibri" w:cs="Calibri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48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267"/>
    <w:rPr>
      <w:rFonts w:ascii="Calibri" w:eastAsia="Calibri" w:hAnsi="Calibri" w:cs="Calibri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7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267"/>
    <w:rPr>
      <w:rFonts w:ascii="Calibri" w:eastAsia="Calibri" w:hAnsi="Calibri" w:cs="Calibri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51D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ieu4a6jf6bw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furby</dc:creator>
  <cp:keywords/>
  <dc:description/>
  <cp:lastModifiedBy>dave furby</cp:lastModifiedBy>
  <cp:revision>10</cp:revision>
  <dcterms:created xsi:type="dcterms:W3CDTF">2019-09-10T10:24:00Z</dcterms:created>
  <dcterms:modified xsi:type="dcterms:W3CDTF">2019-09-10T11:32:00Z</dcterms:modified>
</cp:coreProperties>
</file>